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F" w:rsidRDefault="00451F0F"/>
    <w:p w:rsidR="001E4A6D" w:rsidRPr="001E4A6D" w:rsidRDefault="001E4A6D" w:rsidP="001E4A6D">
      <w:pPr>
        <w:jc w:val="center"/>
        <w:rPr>
          <w:b/>
          <w:sz w:val="36"/>
          <w:szCs w:val="36"/>
        </w:rPr>
      </w:pPr>
      <w:r w:rsidRPr="001E4A6D">
        <w:rPr>
          <w:b/>
          <w:sz w:val="36"/>
          <w:szCs w:val="36"/>
        </w:rPr>
        <w:t>ЗАЯВКА</w:t>
      </w:r>
    </w:p>
    <w:p w:rsidR="001E4A6D" w:rsidRPr="0082351E" w:rsidRDefault="0082351E" w:rsidP="001E4A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D740D">
        <w:rPr>
          <w:b/>
          <w:sz w:val="36"/>
          <w:szCs w:val="36"/>
        </w:rPr>
        <w:t>н</w:t>
      </w:r>
      <w:r w:rsidR="001E4A6D" w:rsidRPr="001E4A6D">
        <w:rPr>
          <w:b/>
          <w:sz w:val="36"/>
          <w:szCs w:val="36"/>
        </w:rPr>
        <w:t xml:space="preserve">а продукты питания на </w:t>
      </w:r>
      <w:r w:rsidR="00141735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квартал 2016 года      </w:t>
      </w:r>
    </w:p>
    <w:tbl>
      <w:tblPr>
        <w:tblpPr w:leftFromText="180" w:rightFromText="180" w:vertAnchor="text" w:tblpY="1"/>
        <w:tblOverlap w:val="never"/>
        <w:tblW w:w="8535" w:type="dxa"/>
        <w:tblInd w:w="93" w:type="dxa"/>
        <w:tblLook w:val="04A0"/>
      </w:tblPr>
      <w:tblGrid>
        <w:gridCol w:w="830"/>
        <w:gridCol w:w="2446"/>
        <w:gridCol w:w="960"/>
        <w:gridCol w:w="1875"/>
        <w:gridCol w:w="1212"/>
        <w:gridCol w:w="1212"/>
      </w:tblGrid>
      <w:tr w:rsidR="0082351E" w:rsidRPr="001E4A6D" w:rsidTr="00AD740D">
        <w:trPr>
          <w:trHeight w:val="9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в месяц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1E4A6D" w:rsidRDefault="0082351E" w:rsidP="001E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в квартал</w:t>
            </w:r>
          </w:p>
        </w:tc>
      </w:tr>
      <w:tr w:rsidR="00AD740D" w:rsidRPr="001E4A6D" w:rsidTr="00AD740D">
        <w:trPr>
          <w:trHeight w:val="402"/>
        </w:trPr>
        <w:tc>
          <w:tcPr>
            <w:tcW w:w="8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1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1855кг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2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шт.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шт.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 шт.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курино</w:t>
            </w:r>
            <w:proofErr w:type="gramStart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69,825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209,475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3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31743-2012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317,16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5550-74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88,69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62-92-93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7022-97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39,375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118,12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572-60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235,71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276-60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55,395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AD740D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166,18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9294-007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F5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19,17кг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Р51574-2000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9162-001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9195-003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1938-90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6,032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413124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Перец </w:t>
            </w:r>
            <w:r w:rsidR="00AD740D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</w:t>
            </w:r>
            <w:proofErr w:type="spellEnd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D740D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9199-001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Зелень суш</w:t>
            </w:r>
            <w:r w:rsidR="00AD740D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32065-2013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Р52189-2003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116,88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21-94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154,226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462,678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Р54050-2010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81,93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1129-2013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литра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Р53127-2008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9222-143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F776F5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690,26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2070,78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9222-148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47,625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142,875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32261-2013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65,425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196,275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40D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278,27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834,81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82351E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40D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82351E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76,07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1E" w:rsidRPr="00AD740D" w:rsidRDefault="003E097A" w:rsidP="001E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228,21</w:t>
            </w:r>
            <w:r w:rsidR="0082351E"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1186,6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3559,8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117,81кг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353,43 кг</w:t>
            </w:r>
          </w:p>
        </w:tc>
      </w:tr>
      <w:tr w:rsidR="00AD740D" w:rsidRPr="00AD740D" w:rsidTr="00AD740D">
        <w:trPr>
          <w:trHeight w:val="402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40D" w:rsidRPr="00AD740D" w:rsidRDefault="00AD740D" w:rsidP="00AD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4</w:t>
            </w:r>
          </w:p>
        </w:tc>
      </w:tr>
      <w:tr w:rsidR="00AD740D" w:rsidRPr="00AD740D" w:rsidTr="00AD740D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кг.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мякоть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235,89 кг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0D" w:rsidRPr="00AD740D" w:rsidRDefault="00AD740D" w:rsidP="00AD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707,67 кг</w:t>
            </w:r>
          </w:p>
        </w:tc>
      </w:tr>
    </w:tbl>
    <w:p w:rsidR="001E4A6D" w:rsidRPr="00AD740D" w:rsidRDefault="001E4A6D">
      <w:pPr>
        <w:rPr>
          <w:rFonts w:ascii="Times New Roman" w:hAnsi="Times New Roman" w:cs="Times New Roman"/>
          <w:sz w:val="24"/>
          <w:szCs w:val="24"/>
        </w:rPr>
      </w:pPr>
    </w:p>
    <w:p w:rsidR="001E4A6D" w:rsidRPr="00AD740D" w:rsidRDefault="001E4A6D">
      <w:pPr>
        <w:rPr>
          <w:rFonts w:ascii="Times New Roman" w:hAnsi="Times New Roman" w:cs="Times New Roman"/>
          <w:sz w:val="24"/>
          <w:szCs w:val="24"/>
        </w:rPr>
      </w:pPr>
    </w:p>
    <w:p w:rsidR="001E4A6D" w:rsidRPr="00AD740D" w:rsidRDefault="001E4A6D">
      <w:pPr>
        <w:rPr>
          <w:rFonts w:ascii="Times New Roman" w:hAnsi="Times New Roman" w:cs="Times New Roman"/>
          <w:sz w:val="24"/>
          <w:szCs w:val="24"/>
        </w:rPr>
      </w:pPr>
    </w:p>
    <w:p w:rsidR="0082351E" w:rsidRPr="00AD740D" w:rsidRDefault="0082351E" w:rsidP="00823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0D">
        <w:rPr>
          <w:rFonts w:ascii="Times New Roman" w:hAnsi="Times New Roman" w:cs="Times New Roman"/>
          <w:b/>
          <w:sz w:val="24"/>
          <w:szCs w:val="24"/>
        </w:rPr>
        <w:tab/>
      </w:r>
      <w:r w:rsidRPr="00AD740D">
        <w:rPr>
          <w:rFonts w:ascii="Times New Roman" w:hAnsi="Times New Roman" w:cs="Times New Roman"/>
          <w:b/>
          <w:sz w:val="24"/>
          <w:szCs w:val="24"/>
        </w:rPr>
        <w:tab/>
      </w:r>
      <w:r w:rsidRPr="00AD740D">
        <w:rPr>
          <w:rFonts w:ascii="Times New Roman" w:hAnsi="Times New Roman" w:cs="Times New Roman"/>
          <w:b/>
          <w:sz w:val="24"/>
          <w:szCs w:val="24"/>
        </w:rPr>
        <w:tab/>
      </w:r>
    </w:p>
    <w:p w:rsidR="0082351E" w:rsidRPr="00AD740D" w:rsidRDefault="0082351E" w:rsidP="00823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51E" w:rsidRDefault="0082351E" w:rsidP="0082351E">
      <w:pPr>
        <w:rPr>
          <w:sz w:val="28"/>
          <w:szCs w:val="28"/>
        </w:rPr>
      </w:pPr>
    </w:p>
    <w:sectPr w:rsidR="0082351E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6D"/>
    <w:rsid w:val="00141735"/>
    <w:rsid w:val="001831CE"/>
    <w:rsid w:val="001E4A6D"/>
    <w:rsid w:val="003E097A"/>
    <w:rsid w:val="00451F0F"/>
    <w:rsid w:val="00460CFB"/>
    <w:rsid w:val="004703FE"/>
    <w:rsid w:val="004F4A22"/>
    <w:rsid w:val="00676A1B"/>
    <w:rsid w:val="006D0802"/>
    <w:rsid w:val="00712D35"/>
    <w:rsid w:val="007B0DD2"/>
    <w:rsid w:val="0082351E"/>
    <w:rsid w:val="00993761"/>
    <w:rsid w:val="00A42CBF"/>
    <w:rsid w:val="00A57CEF"/>
    <w:rsid w:val="00A863A9"/>
    <w:rsid w:val="00AD740D"/>
    <w:rsid w:val="00BF30B7"/>
    <w:rsid w:val="00CD48F9"/>
    <w:rsid w:val="00EA73CC"/>
    <w:rsid w:val="00F565A1"/>
    <w:rsid w:val="00F776F5"/>
    <w:rsid w:val="00F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"Узловая больница на ст. Владикавказ"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cp:lastPrinted>2016-06-07T05:45:00Z</cp:lastPrinted>
  <dcterms:created xsi:type="dcterms:W3CDTF">2016-07-07T07:20:00Z</dcterms:created>
  <dcterms:modified xsi:type="dcterms:W3CDTF">2016-09-20T05:24:00Z</dcterms:modified>
</cp:coreProperties>
</file>